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12" w:rsidRDefault="00AC0612" w:rsidP="00AC06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  <w:t xml:space="preserve">ЕК кафедри ІПІ </w:t>
      </w:r>
    </w:p>
    <w:p w:rsidR="00AC0612" w:rsidRDefault="00AC0612" w:rsidP="00AC06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  <w:t>на 2025 рік</w:t>
      </w:r>
    </w:p>
    <w:p w:rsidR="00AC0612" w:rsidRDefault="00AC0612" w:rsidP="00AC06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</w:pPr>
    </w:p>
    <w:p w:rsidR="00AC0612" w:rsidRDefault="00AC0612" w:rsidP="00AC06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  <w:u w:val="single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80"/>
          <w:szCs w:val="80"/>
          <w:u w:val="single"/>
          <w:vertAlign w:val="superscript"/>
          <w:lang w:val="uk-UA" w:eastAsia="ru-RU"/>
        </w:rPr>
        <w:t>наказ №НОД/996/24 від 31.12.2024 р.</w:t>
      </w:r>
    </w:p>
    <w:p w:rsidR="00AC0612" w:rsidRDefault="00AC0612" w:rsidP="00AC06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u w:val="single"/>
          <w:vertAlign w:val="superscript"/>
          <w:lang w:val="uk-UA" w:eastAsia="ru-RU"/>
        </w:rPr>
      </w:pPr>
    </w:p>
    <w:p w:rsidR="00AC0612" w:rsidRDefault="00AC0612" w:rsidP="00AC06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u w:val="single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u w:val="single"/>
          <w:vertAlign w:val="superscript"/>
          <w:lang w:val="uk-UA" w:eastAsia="ru-RU"/>
        </w:rPr>
        <w:t>22,23 травня  з 14.30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AC0612" w:rsidTr="00AC0612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612" w:rsidRDefault="00AC0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Інженерія програмного забезпечення </w:t>
            </w:r>
          </w:p>
          <w:p w:rsidR="00AC0612" w:rsidRDefault="00AC0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(ОС магістри науковці) </w:t>
            </w:r>
          </w:p>
        </w:tc>
      </w:tr>
    </w:tbl>
    <w:p w:rsidR="00AC0612" w:rsidRDefault="00AC0612" w:rsidP="00AC061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>)</w:t>
      </w:r>
    </w:p>
    <w:p w:rsidR="00AC0612" w:rsidRDefault="00AC0612" w:rsidP="00AC0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компютерних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AC0612" w:rsidRDefault="00AC0612" w:rsidP="00AC0612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u w:val="single"/>
          <w:vertAlign w:val="superscript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u w:val="single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u w:val="single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u w:val="single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u w:val="single"/>
          <w:vertAlign w:val="superscript"/>
          <w:lang w:val="uk-UA"/>
        </w:rPr>
        <w:t>програми</w:t>
      </w:r>
      <w:r>
        <w:rPr>
          <w:rFonts w:ascii="Times New Roman" w:hAnsi="Times New Roman" w:cs="Times New Roman"/>
          <w:sz w:val="24"/>
          <w:u w:val="single"/>
          <w:vertAlign w:val="superscript"/>
        </w:rPr>
        <w:t>)</w:t>
      </w:r>
    </w:p>
    <w:p w:rsidR="00AC0612" w:rsidRDefault="00AC0612" w:rsidP="00AC0612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ЕК № 12.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15</w:t>
      </w:r>
    </w:p>
    <w:p w:rsidR="00AC0612" w:rsidRDefault="00AC0612" w:rsidP="00AC0612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41"/>
        <w:gridCol w:w="7229"/>
      </w:tblGrid>
      <w:tr w:rsidR="00AC0612" w:rsidTr="00AC0612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Жаріков Е.В.   завідувач кафедри ІПІ,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., професор</w:t>
            </w:r>
          </w:p>
        </w:tc>
      </w:tr>
      <w:tr w:rsidR="00AC0612" w:rsidTr="00AC0612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AC0612" w:rsidTr="00AC0612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комісії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Павлов О.А.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., проф., професор кафедри ІПІ</w:t>
            </w:r>
          </w:p>
        </w:tc>
      </w:tr>
      <w:tr w:rsidR="00AC0612" w:rsidTr="00AC0612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Сидоров М.О.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., проф., професор кафедри ІПІ</w:t>
            </w:r>
          </w:p>
        </w:tc>
      </w:tr>
      <w:tr w:rsidR="00AC0612" w:rsidTr="00AC0612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Стеценко І.В.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., проф., професор кафедри ІПІ</w:t>
            </w:r>
          </w:p>
        </w:tc>
      </w:tr>
      <w:tr w:rsidR="00AC0612" w:rsidTr="00AC0612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AC0612" w:rsidTr="00AC0612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Секретар комісії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612" w:rsidRDefault="00AC0612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Майєр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З.О.   провідний інженер кафедри ІПІ</w:t>
            </w:r>
          </w:p>
        </w:tc>
      </w:tr>
    </w:tbl>
    <w:p w:rsidR="00B22EFE" w:rsidRPr="00AC0612" w:rsidRDefault="00B22EFE">
      <w:pPr>
        <w:rPr>
          <w:lang w:val="uk-UA"/>
        </w:rPr>
      </w:pPr>
      <w:bookmarkStart w:id="0" w:name="_GoBack"/>
      <w:bookmarkEnd w:id="0"/>
    </w:p>
    <w:sectPr w:rsidR="00B22EFE" w:rsidRPr="00AC06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12"/>
    <w:rsid w:val="00AC0612"/>
    <w:rsid w:val="00B2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B5B0C-87FF-42A9-AB99-4BDFE5F0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1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61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263</Characters>
  <Application>Microsoft Office Word</Application>
  <DocSecurity>0</DocSecurity>
  <Lines>2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2025-02-13T11:55:00Z</dcterms:created>
  <dcterms:modified xsi:type="dcterms:W3CDTF">2025-02-13T11:55:00Z</dcterms:modified>
</cp:coreProperties>
</file>