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D5BD3" w14:textId="77777777" w:rsidR="00835456" w:rsidRPr="00453D26" w:rsidRDefault="00835456" w:rsidP="00453D2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53D26">
        <w:rPr>
          <w:rFonts w:ascii="Times New Roman" w:hAnsi="Times New Roman"/>
          <w:sz w:val="28"/>
          <w:szCs w:val="28"/>
        </w:rPr>
        <w:t>Декану ФІОТ</w:t>
      </w:r>
    </w:p>
    <w:p w14:paraId="7EAAF8AF" w14:textId="199D9BAC" w:rsidR="00FF336A" w:rsidRDefault="00BF21E9" w:rsidP="00FF336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Ярославу КОРНАЗІ</w:t>
      </w:r>
    </w:p>
    <w:p w14:paraId="094FE397" w14:textId="77777777" w:rsidR="00835456" w:rsidRPr="00453D26" w:rsidRDefault="00835456" w:rsidP="00453D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8DAC988" w14:textId="77777777" w:rsidR="00835456" w:rsidRPr="00453D26" w:rsidRDefault="00835456" w:rsidP="00453D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53D26">
        <w:rPr>
          <w:rFonts w:ascii="Times New Roman" w:hAnsi="Times New Roman"/>
          <w:b/>
          <w:sz w:val="28"/>
          <w:szCs w:val="28"/>
        </w:rPr>
        <w:t xml:space="preserve">П О Д А Н Н Я </w:t>
      </w:r>
    </w:p>
    <w:p w14:paraId="5C7250A7" w14:textId="77777777" w:rsidR="00835456" w:rsidRDefault="00835456" w:rsidP="00453D2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88D063D" w14:textId="130616E6" w:rsidR="007D073F" w:rsidRDefault="007D073F" w:rsidP="007D07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073F">
        <w:rPr>
          <w:rFonts w:ascii="Times New Roman" w:hAnsi="Times New Roman"/>
          <w:sz w:val="28"/>
          <w:szCs w:val="28"/>
        </w:rPr>
        <w:t xml:space="preserve">Прошу допустити до атестації студентів 2 курсу освітнього ступеня «Магістр» кафедри </w:t>
      </w:r>
      <w:r w:rsidR="00B327CD">
        <w:rPr>
          <w:rFonts w:ascii="Times New Roman" w:hAnsi="Times New Roman"/>
          <w:sz w:val="28"/>
          <w:szCs w:val="28"/>
        </w:rPr>
        <w:t>ІПІ</w:t>
      </w:r>
      <w:r w:rsidRPr="007D073F">
        <w:rPr>
          <w:rFonts w:ascii="Times New Roman" w:hAnsi="Times New Roman"/>
          <w:sz w:val="28"/>
          <w:szCs w:val="28"/>
        </w:rPr>
        <w:t>, які виконали індивідуальний навчальний план, затвердити теми та наукових керівників магістерських дисертацій:</w:t>
      </w:r>
    </w:p>
    <w:p w14:paraId="45351765" w14:textId="77777777" w:rsidR="00731191" w:rsidRPr="00453D26" w:rsidRDefault="00731191" w:rsidP="007D07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5"/>
        <w:gridCol w:w="2477"/>
        <w:gridCol w:w="4227"/>
        <w:gridCol w:w="2502"/>
      </w:tblGrid>
      <w:tr w:rsidR="005152AF" w:rsidRPr="001B3079" w14:paraId="1E0BD1BC" w14:textId="77777777" w:rsidTr="001344F9">
        <w:trPr>
          <w:jc w:val="center"/>
        </w:trPr>
        <w:tc>
          <w:tcPr>
            <w:tcW w:w="575" w:type="dxa"/>
            <w:vAlign w:val="center"/>
          </w:tcPr>
          <w:p w14:paraId="20CF513D" w14:textId="77777777" w:rsidR="00B667CD" w:rsidRPr="001B3079" w:rsidRDefault="00B667CD" w:rsidP="00F14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B307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№ з/п</w:t>
            </w:r>
          </w:p>
        </w:tc>
        <w:tc>
          <w:tcPr>
            <w:tcW w:w="2477" w:type="dxa"/>
            <w:vAlign w:val="center"/>
          </w:tcPr>
          <w:p w14:paraId="4C6C58F1" w14:textId="77777777" w:rsidR="00B667CD" w:rsidRPr="001B3079" w:rsidRDefault="00B667CD" w:rsidP="00F14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B307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Прізвище, ім’я, по батькові студента</w:t>
            </w:r>
          </w:p>
        </w:tc>
        <w:tc>
          <w:tcPr>
            <w:tcW w:w="4227" w:type="dxa"/>
            <w:vAlign w:val="center"/>
          </w:tcPr>
          <w:p w14:paraId="739CEFD6" w14:textId="77777777" w:rsidR="00B667CD" w:rsidRPr="001B3079" w:rsidRDefault="00B667CD" w:rsidP="00F14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B307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Теми магістерських дисертацій</w:t>
            </w:r>
          </w:p>
        </w:tc>
        <w:tc>
          <w:tcPr>
            <w:tcW w:w="2502" w:type="dxa"/>
            <w:vAlign w:val="center"/>
          </w:tcPr>
          <w:p w14:paraId="66A9E039" w14:textId="77777777" w:rsidR="00B667CD" w:rsidRPr="001B3079" w:rsidRDefault="00B667CD" w:rsidP="00F14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2"/>
                <w:sz w:val="28"/>
                <w:szCs w:val="28"/>
                <w:lang w:eastAsia="ru-RU"/>
              </w:rPr>
            </w:pPr>
            <w:r w:rsidRPr="001B3079">
              <w:rPr>
                <w:rFonts w:ascii="Times New Roman" w:eastAsia="Times New Roman" w:hAnsi="Times New Roman"/>
                <w:bCs/>
                <w:spacing w:val="-2"/>
                <w:sz w:val="28"/>
                <w:szCs w:val="28"/>
                <w:lang w:eastAsia="ru-RU"/>
              </w:rPr>
              <w:t xml:space="preserve">Посада, вчений ступінь та звання, прізвище й ініціали </w:t>
            </w:r>
            <w:r>
              <w:rPr>
                <w:rFonts w:ascii="Times New Roman" w:eastAsia="Times New Roman" w:hAnsi="Times New Roman"/>
                <w:bCs/>
                <w:spacing w:val="-2"/>
                <w:sz w:val="28"/>
                <w:szCs w:val="28"/>
                <w:lang w:eastAsia="ru-RU"/>
              </w:rPr>
              <w:t xml:space="preserve">наукового </w:t>
            </w:r>
            <w:r w:rsidRPr="001B3079">
              <w:rPr>
                <w:rFonts w:ascii="Times New Roman" w:eastAsia="Times New Roman" w:hAnsi="Times New Roman"/>
                <w:bCs/>
                <w:spacing w:val="-2"/>
                <w:sz w:val="28"/>
                <w:szCs w:val="28"/>
                <w:lang w:eastAsia="ru-RU"/>
              </w:rPr>
              <w:t>керівника</w:t>
            </w:r>
          </w:p>
        </w:tc>
      </w:tr>
    </w:tbl>
    <w:p w14:paraId="4679E9C5" w14:textId="77777777" w:rsidR="00453D26" w:rsidRPr="00D446B6" w:rsidRDefault="00453D26" w:rsidP="00453D26">
      <w:pPr>
        <w:spacing w:after="0" w:line="240" w:lineRule="auto"/>
        <w:rPr>
          <w:sz w:val="2"/>
          <w:szCs w:val="2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6"/>
        <w:gridCol w:w="2484"/>
        <w:gridCol w:w="4217"/>
        <w:gridCol w:w="2504"/>
      </w:tblGrid>
      <w:tr w:rsidR="008B4378" w:rsidRPr="00B667CD" w14:paraId="75ADF4F8" w14:textId="77777777" w:rsidTr="0006327F">
        <w:trPr>
          <w:cantSplit/>
          <w:tblHeader/>
          <w:jc w:val="center"/>
        </w:trPr>
        <w:tc>
          <w:tcPr>
            <w:tcW w:w="576" w:type="dxa"/>
          </w:tcPr>
          <w:p w14:paraId="4E0A078D" w14:textId="77777777" w:rsidR="00B667CD" w:rsidRPr="00D446B6" w:rsidRDefault="00B667CD" w:rsidP="007845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D446B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84" w:type="dxa"/>
          </w:tcPr>
          <w:p w14:paraId="71D09605" w14:textId="77777777" w:rsidR="00B667CD" w:rsidRPr="00D446B6" w:rsidRDefault="00B667CD" w:rsidP="007845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D446B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17" w:type="dxa"/>
          </w:tcPr>
          <w:p w14:paraId="6A1829F0" w14:textId="77777777" w:rsidR="00B667CD" w:rsidRPr="00D446B6" w:rsidRDefault="00B667CD" w:rsidP="007845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D446B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04" w:type="dxa"/>
          </w:tcPr>
          <w:p w14:paraId="3C0DBA39" w14:textId="77777777" w:rsidR="00B667CD" w:rsidRPr="00D446B6" w:rsidRDefault="00B667CD" w:rsidP="007845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D446B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4</w:t>
            </w:r>
          </w:p>
        </w:tc>
      </w:tr>
      <w:tr w:rsidR="00B667CD" w:rsidRPr="001B3079" w14:paraId="0B54B7F3" w14:textId="77777777" w:rsidTr="001344F9">
        <w:trPr>
          <w:cantSplit/>
          <w:trHeight w:val="414"/>
          <w:jc w:val="center"/>
        </w:trPr>
        <w:tc>
          <w:tcPr>
            <w:tcW w:w="9781" w:type="dxa"/>
            <w:gridSpan w:val="4"/>
          </w:tcPr>
          <w:p w14:paraId="64D69201" w14:textId="77777777" w:rsidR="00B327CD" w:rsidRPr="005D6DE3" w:rsidRDefault="00B327CD" w:rsidP="00B3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sz w:val="26"/>
                <w:szCs w:val="26"/>
                <w:lang w:eastAsia="ru-RU"/>
              </w:rPr>
            </w:pPr>
            <w:r w:rsidRPr="005D6DE3">
              <w:rPr>
                <w:rFonts w:ascii="Times New Roman" w:eastAsia="Times New Roman" w:hAnsi="Times New Roman"/>
                <w:b/>
                <w:noProof/>
                <w:sz w:val="26"/>
                <w:szCs w:val="26"/>
                <w:lang w:eastAsia="ru-RU"/>
              </w:rPr>
              <w:t xml:space="preserve">Спеціальність: 121 Інженерія програмного забезпечення, </w:t>
            </w:r>
          </w:p>
          <w:p w14:paraId="4D1DCD2B" w14:textId="76AC48B7" w:rsidR="00B667CD" w:rsidRPr="005D6DE3" w:rsidRDefault="00B327CD" w:rsidP="00B3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sz w:val="26"/>
                <w:szCs w:val="26"/>
                <w:lang w:eastAsia="ru-RU"/>
              </w:rPr>
              <w:t>освітня програма</w:t>
            </w:r>
            <w:r w:rsidRPr="005D6DE3">
              <w:rPr>
                <w:rFonts w:ascii="Times New Roman" w:eastAsia="Times New Roman" w:hAnsi="Times New Roman"/>
                <w:b/>
                <w:noProof/>
                <w:sz w:val="26"/>
                <w:szCs w:val="26"/>
                <w:lang w:eastAsia="ru-RU"/>
              </w:rPr>
              <w:t xml:space="preserve">: </w:t>
            </w:r>
            <w:r w:rsidRPr="00EC5847">
              <w:rPr>
                <w:rFonts w:ascii="Times New Roman" w:eastAsia="Times New Roman" w:hAnsi="Times New Roman"/>
                <w:b/>
                <w:noProof/>
                <w:sz w:val="26"/>
                <w:szCs w:val="26"/>
                <w:lang w:eastAsia="ru-RU"/>
              </w:rPr>
              <w:t xml:space="preserve">Інженерія програмного забезпечення </w:t>
            </w:r>
            <w:r>
              <w:rPr>
                <w:rFonts w:ascii="Times New Roman" w:eastAsia="Times New Roman" w:hAnsi="Times New Roman"/>
                <w:b/>
                <w:noProof/>
                <w:sz w:val="26"/>
                <w:szCs w:val="26"/>
                <w:lang w:eastAsia="ru-RU"/>
              </w:rPr>
              <w:br/>
              <w:t>інформаційних</w:t>
            </w:r>
            <w:r w:rsidRPr="00EC5847">
              <w:rPr>
                <w:rFonts w:ascii="Times New Roman" w:eastAsia="Times New Roman" w:hAnsi="Times New Roman"/>
                <w:b/>
                <w:noProof/>
                <w:sz w:val="26"/>
                <w:szCs w:val="26"/>
                <w:lang w:eastAsia="ru-RU"/>
              </w:rPr>
              <w:t xml:space="preserve"> систем</w:t>
            </w:r>
          </w:p>
        </w:tc>
      </w:tr>
      <w:tr w:rsidR="00B667CD" w:rsidRPr="001B3079" w14:paraId="4288D7C8" w14:textId="77777777" w:rsidTr="001344F9">
        <w:trPr>
          <w:cantSplit/>
          <w:trHeight w:val="414"/>
          <w:jc w:val="center"/>
        </w:trPr>
        <w:tc>
          <w:tcPr>
            <w:tcW w:w="9781" w:type="dxa"/>
            <w:gridSpan w:val="4"/>
          </w:tcPr>
          <w:p w14:paraId="4C21AA23" w14:textId="6A45791A" w:rsidR="00B667CD" w:rsidRPr="005D6DE3" w:rsidRDefault="00B667CD" w:rsidP="00446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D6DE3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 xml:space="preserve">Група </w:t>
            </w:r>
            <w:r w:rsidR="00126021" w:rsidRPr="005D6DE3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І</w:t>
            </w:r>
            <w:r w:rsidR="00B327C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П</w:t>
            </w:r>
            <w:r w:rsidRPr="005D6DE3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-</w:t>
            </w:r>
            <w:r w:rsidR="008B4C64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4</w:t>
            </w:r>
            <w:r w:rsidR="00DF70C8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1</w:t>
            </w:r>
            <w:r w:rsidRPr="005D6DE3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м</w:t>
            </w:r>
            <w:r w:rsidR="00DF70C8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н</w:t>
            </w:r>
          </w:p>
        </w:tc>
      </w:tr>
      <w:tr w:rsidR="00F81E60" w:rsidRPr="00FD2739" w14:paraId="5596C817" w14:textId="77777777" w:rsidTr="00F16102">
        <w:trPr>
          <w:cantSplit/>
          <w:trHeight w:val="414"/>
          <w:jc w:val="center"/>
        </w:trPr>
        <w:tc>
          <w:tcPr>
            <w:tcW w:w="576" w:type="dxa"/>
            <w:vAlign w:val="center"/>
          </w:tcPr>
          <w:p w14:paraId="5AF8FF75" w14:textId="197FE5CE" w:rsidR="00F81E60" w:rsidRPr="00FD2739" w:rsidRDefault="007A1AE3" w:rsidP="00F81E60">
            <w:pPr>
              <w:tabs>
                <w:tab w:val="left" w:pos="0"/>
              </w:tabs>
              <w:spacing w:after="0" w:line="240" w:lineRule="auto"/>
              <w:ind w:left="392" w:hanging="35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</w:t>
            </w:r>
            <w:r w:rsidR="00F81E60" w:rsidRPr="00FD27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84" w:type="dxa"/>
            <w:tcBorders>
              <w:top w:val="single" w:sz="4" w:space="0" w:color="auto"/>
              <w:bottom w:val="single" w:sz="4" w:space="0" w:color="auto"/>
            </w:tcBorders>
          </w:tcPr>
          <w:p w14:paraId="4F1AB026" w14:textId="723DDB78" w:rsidR="008B4C64" w:rsidRPr="00FD2739" w:rsidRDefault="008B4C64" w:rsidP="008B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FD2739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ГЛАЗУНОВА</w:t>
            </w:r>
          </w:p>
          <w:p w14:paraId="1D6D14C8" w14:textId="65C9044F" w:rsidR="00F81E60" w:rsidRPr="00FD2739" w:rsidRDefault="008B4C64" w:rsidP="007A1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2739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Поліна Андріївна</w:t>
            </w:r>
          </w:p>
        </w:tc>
        <w:tc>
          <w:tcPr>
            <w:tcW w:w="4217" w:type="dxa"/>
            <w:tcBorders>
              <w:top w:val="single" w:sz="4" w:space="0" w:color="auto"/>
              <w:bottom w:val="single" w:sz="4" w:space="0" w:color="auto"/>
            </w:tcBorders>
          </w:tcPr>
          <w:p w14:paraId="7CC2F7FF" w14:textId="50D017A5" w:rsidR="00F81E60" w:rsidRPr="00FD2739" w:rsidRDefault="007A1AE3" w:rsidP="00F81E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1AE3">
              <w:rPr>
                <w:rFonts w:ascii="Times New Roman" w:hAnsi="Times New Roman"/>
                <w:sz w:val="28"/>
                <w:szCs w:val="28"/>
              </w:rPr>
              <w:t>Метод та програмні засоби створення тривимірних ігрових рівнів на основі реконструкції аерофотознімків</w:t>
            </w:r>
          </w:p>
        </w:tc>
        <w:tc>
          <w:tcPr>
            <w:tcW w:w="2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810226" w14:textId="77777777" w:rsidR="007A1AE3" w:rsidRPr="007A1AE3" w:rsidRDefault="007A1AE3" w:rsidP="007A1AE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1A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доцент,</w:t>
            </w:r>
          </w:p>
          <w:p w14:paraId="513C4711" w14:textId="77777777" w:rsidR="007A1AE3" w:rsidRPr="007A1AE3" w:rsidRDefault="007A1AE3" w:rsidP="007A1AE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1A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к.т.н.</w:t>
            </w:r>
          </w:p>
          <w:p w14:paraId="6FEC416C" w14:textId="107F3A29" w:rsidR="00F81E60" w:rsidRPr="00FD2739" w:rsidRDefault="007A1AE3" w:rsidP="007A1A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1A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Олійник Ю.О.</w:t>
            </w:r>
          </w:p>
        </w:tc>
      </w:tr>
      <w:tr w:rsidR="00BF21E9" w:rsidRPr="00FD2739" w14:paraId="36DDB234" w14:textId="77777777" w:rsidTr="00F16102">
        <w:trPr>
          <w:cantSplit/>
          <w:trHeight w:val="414"/>
          <w:jc w:val="center"/>
        </w:trPr>
        <w:tc>
          <w:tcPr>
            <w:tcW w:w="576" w:type="dxa"/>
            <w:vAlign w:val="center"/>
          </w:tcPr>
          <w:p w14:paraId="3B9DC914" w14:textId="3F9B9425" w:rsidR="00BF21E9" w:rsidRPr="00FD2739" w:rsidRDefault="007A1AE3" w:rsidP="00F81E60">
            <w:pPr>
              <w:tabs>
                <w:tab w:val="left" w:pos="0"/>
              </w:tabs>
              <w:spacing w:after="0" w:line="240" w:lineRule="auto"/>
              <w:ind w:left="392" w:hanging="35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</w:t>
            </w:r>
            <w:r w:rsidR="00BF21E9" w:rsidRPr="00FD27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84" w:type="dxa"/>
            <w:tcBorders>
              <w:top w:val="single" w:sz="4" w:space="0" w:color="auto"/>
              <w:bottom w:val="single" w:sz="4" w:space="0" w:color="auto"/>
            </w:tcBorders>
          </w:tcPr>
          <w:p w14:paraId="52C12B18" w14:textId="4289B67B" w:rsidR="008B4C64" w:rsidRPr="00FD2739" w:rsidRDefault="008B4C64" w:rsidP="008B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FD2739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ГРИЩАК</w:t>
            </w:r>
          </w:p>
          <w:p w14:paraId="2F37D544" w14:textId="4DCB1887" w:rsidR="00BF21E9" w:rsidRPr="00FD2739" w:rsidRDefault="008B4C64" w:rsidP="007A1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2739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Нікіта Євгенійович</w:t>
            </w:r>
          </w:p>
        </w:tc>
        <w:tc>
          <w:tcPr>
            <w:tcW w:w="4217" w:type="dxa"/>
            <w:tcBorders>
              <w:top w:val="single" w:sz="4" w:space="0" w:color="auto"/>
              <w:bottom w:val="single" w:sz="4" w:space="0" w:color="auto"/>
            </w:tcBorders>
          </w:tcPr>
          <w:p w14:paraId="0BFD52BF" w14:textId="274AA03C" w:rsidR="00BF21E9" w:rsidRPr="00FD2739" w:rsidRDefault="007A1AE3" w:rsidP="00F81E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1AE3">
              <w:rPr>
                <w:rFonts w:ascii="Times New Roman" w:hAnsi="Times New Roman"/>
                <w:sz w:val="28"/>
                <w:szCs w:val="28"/>
              </w:rPr>
              <w:t>Методи та програмні засоби розпізнавання обʼєктів у відеопотоці в умовах обмежених обчислювальних ресурсів</w:t>
            </w:r>
          </w:p>
        </w:tc>
        <w:tc>
          <w:tcPr>
            <w:tcW w:w="2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ED990D" w14:textId="620C0958" w:rsidR="007A1AE3" w:rsidRPr="007A1AE3" w:rsidRDefault="007A1AE3" w:rsidP="007A1AE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1A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професор,</w:t>
            </w:r>
          </w:p>
          <w:p w14:paraId="63153474" w14:textId="77777777" w:rsidR="007A1AE3" w:rsidRPr="007A1AE3" w:rsidRDefault="007A1AE3" w:rsidP="007A1AE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1A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д.т.н., проф.</w:t>
            </w:r>
          </w:p>
          <w:p w14:paraId="105C0FFA" w14:textId="338074C2" w:rsidR="00BF21E9" w:rsidRPr="00FD2739" w:rsidRDefault="007A1AE3" w:rsidP="007A1AE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1A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Сидоров М.О.</w:t>
            </w:r>
          </w:p>
        </w:tc>
      </w:tr>
      <w:tr w:rsidR="00BF21E9" w:rsidRPr="00FD2739" w14:paraId="49891B6D" w14:textId="77777777" w:rsidTr="00F16102">
        <w:trPr>
          <w:cantSplit/>
          <w:trHeight w:val="414"/>
          <w:jc w:val="center"/>
        </w:trPr>
        <w:tc>
          <w:tcPr>
            <w:tcW w:w="576" w:type="dxa"/>
            <w:vAlign w:val="center"/>
          </w:tcPr>
          <w:p w14:paraId="05254F44" w14:textId="675D27BD" w:rsidR="00BF21E9" w:rsidRPr="00FD2739" w:rsidRDefault="007A1AE3" w:rsidP="00F81E60">
            <w:pPr>
              <w:tabs>
                <w:tab w:val="left" w:pos="0"/>
              </w:tabs>
              <w:spacing w:after="0" w:line="240" w:lineRule="auto"/>
              <w:ind w:left="392" w:hanging="35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3</w:t>
            </w:r>
            <w:r w:rsidR="00BF21E9" w:rsidRPr="00FD27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84" w:type="dxa"/>
            <w:tcBorders>
              <w:top w:val="single" w:sz="4" w:space="0" w:color="auto"/>
              <w:bottom w:val="single" w:sz="4" w:space="0" w:color="auto"/>
            </w:tcBorders>
          </w:tcPr>
          <w:p w14:paraId="0D012628" w14:textId="163A1E76" w:rsidR="008B4C64" w:rsidRPr="00FD2739" w:rsidRDefault="008B4C64" w:rsidP="008B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FD2739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ЄШАНОВ</w:t>
            </w:r>
          </w:p>
          <w:p w14:paraId="035E8FC4" w14:textId="5B100512" w:rsidR="00BF21E9" w:rsidRPr="00FD2739" w:rsidRDefault="008B4C64" w:rsidP="007A1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2739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Максим Олександрович</w:t>
            </w:r>
          </w:p>
        </w:tc>
        <w:tc>
          <w:tcPr>
            <w:tcW w:w="4217" w:type="dxa"/>
            <w:tcBorders>
              <w:top w:val="single" w:sz="4" w:space="0" w:color="auto"/>
              <w:bottom w:val="single" w:sz="4" w:space="0" w:color="auto"/>
            </w:tcBorders>
          </w:tcPr>
          <w:p w14:paraId="5DBDFE2F" w14:textId="082ED3B6" w:rsidR="00BF21E9" w:rsidRPr="00FD2739" w:rsidRDefault="007A1AE3" w:rsidP="00F81E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1AE3">
              <w:rPr>
                <w:rFonts w:ascii="Times New Roman" w:hAnsi="Times New Roman"/>
                <w:sz w:val="28"/>
                <w:szCs w:val="28"/>
              </w:rPr>
              <w:t>Моделі та методи симуляції квантових обчислень на класичних обчислювальних системах</w:t>
            </w:r>
          </w:p>
        </w:tc>
        <w:tc>
          <w:tcPr>
            <w:tcW w:w="2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82616D" w14:textId="27D57875" w:rsidR="007A1AE3" w:rsidRPr="007A1AE3" w:rsidRDefault="007A1AE3" w:rsidP="007A1AE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1A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доцент,</w:t>
            </w:r>
          </w:p>
          <w:p w14:paraId="13E06D1D" w14:textId="77777777" w:rsidR="007A1AE3" w:rsidRPr="007A1AE3" w:rsidRDefault="007A1AE3" w:rsidP="007A1AE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1A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к.ф.-м.н, доц.</w:t>
            </w:r>
          </w:p>
          <w:p w14:paraId="5CCD42D0" w14:textId="4C45AB9D" w:rsidR="00BF21E9" w:rsidRPr="00FD2739" w:rsidRDefault="007A1AE3" w:rsidP="007A1AE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1A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Поперешняк С.В.</w:t>
            </w:r>
          </w:p>
        </w:tc>
      </w:tr>
      <w:tr w:rsidR="00BF21E9" w:rsidRPr="00FD2739" w14:paraId="4D12C34A" w14:textId="77777777" w:rsidTr="00F16102">
        <w:trPr>
          <w:cantSplit/>
          <w:trHeight w:val="414"/>
          <w:jc w:val="center"/>
        </w:trPr>
        <w:tc>
          <w:tcPr>
            <w:tcW w:w="576" w:type="dxa"/>
            <w:vAlign w:val="center"/>
          </w:tcPr>
          <w:p w14:paraId="1127CA72" w14:textId="1D661158" w:rsidR="00BF21E9" w:rsidRPr="00FD2739" w:rsidRDefault="007A1AE3" w:rsidP="00F81E60">
            <w:pPr>
              <w:tabs>
                <w:tab w:val="left" w:pos="0"/>
              </w:tabs>
              <w:spacing w:after="0" w:line="240" w:lineRule="auto"/>
              <w:ind w:left="392" w:hanging="35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4</w:t>
            </w:r>
            <w:r w:rsidR="00BF21E9" w:rsidRPr="00FD27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84" w:type="dxa"/>
            <w:tcBorders>
              <w:top w:val="single" w:sz="4" w:space="0" w:color="auto"/>
              <w:bottom w:val="single" w:sz="4" w:space="0" w:color="auto"/>
            </w:tcBorders>
          </w:tcPr>
          <w:p w14:paraId="2EAF5A1A" w14:textId="7A9B582A" w:rsidR="008B4C64" w:rsidRPr="00FD2739" w:rsidRDefault="008B4C64" w:rsidP="008B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FD2739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ІЛЮЩЕНКО </w:t>
            </w:r>
          </w:p>
          <w:p w14:paraId="3E8E42F1" w14:textId="109F63FA" w:rsidR="00BF21E9" w:rsidRPr="00FD2739" w:rsidRDefault="008B4C64" w:rsidP="007A1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2739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Владлен Тимурович</w:t>
            </w:r>
          </w:p>
        </w:tc>
        <w:tc>
          <w:tcPr>
            <w:tcW w:w="4217" w:type="dxa"/>
            <w:tcBorders>
              <w:top w:val="single" w:sz="4" w:space="0" w:color="auto"/>
              <w:bottom w:val="single" w:sz="4" w:space="0" w:color="auto"/>
            </w:tcBorders>
          </w:tcPr>
          <w:p w14:paraId="72AAF4FC" w14:textId="68A1807D" w:rsidR="00BF21E9" w:rsidRPr="00FD2739" w:rsidRDefault="007A1AE3" w:rsidP="00F81E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1AE3">
              <w:rPr>
                <w:rFonts w:ascii="Times New Roman" w:hAnsi="Times New Roman"/>
                <w:sz w:val="28"/>
                <w:szCs w:val="28"/>
              </w:rPr>
              <w:t>Метод та програмні засоби для розробки тестів за навчальними матеріалами з використанням генеративного штучного інтелекту</w:t>
            </w:r>
          </w:p>
        </w:tc>
        <w:tc>
          <w:tcPr>
            <w:tcW w:w="2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325D45" w14:textId="77777777" w:rsidR="007A1AE3" w:rsidRPr="007A1AE3" w:rsidRDefault="007A1AE3" w:rsidP="007A1AE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1A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професор,</w:t>
            </w:r>
          </w:p>
          <w:p w14:paraId="4A312032" w14:textId="77777777" w:rsidR="007A1AE3" w:rsidRPr="007A1AE3" w:rsidRDefault="007A1AE3" w:rsidP="007A1AE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1A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д.т.н., проф.</w:t>
            </w:r>
          </w:p>
          <w:p w14:paraId="238554CB" w14:textId="59ACE904" w:rsidR="00BF21E9" w:rsidRPr="00FD2739" w:rsidRDefault="007A1AE3" w:rsidP="007A1AE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1A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Стеценко І.В.</w:t>
            </w:r>
          </w:p>
        </w:tc>
      </w:tr>
      <w:tr w:rsidR="00BF21E9" w:rsidRPr="00FD2739" w14:paraId="024E9A74" w14:textId="77777777" w:rsidTr="00F16102">
        <w:trPr>
          <w:cantSplit/>
          <w:trHeight w:val="414"/>
          <w:jc w:val="center"/>
        </w:trPr>
        <w:tc>
          <w:tcPr>
            <w:tcW w:w="576" w:type="dxa"/>
            <w:vAlign w:val="center"/>
          </w:tcPr>
          <w:p w14:paraId="73F07F14" w14:textId="6EAA8040" w:rsidR="00BF21E9" w:rsidRPr="00FD2739" w:rsidRDefault="007A1AE3" w:rsidP="00F81E60">
            <w:pPr>
              <w:tabs>
                <w:tab w:val="left" w:pos="0"/>
              </w:tabs>
              <w:spacing w:after="0" w:line="240" w:lineRule="auto"/>
              <w:ind w:left="392" w:hanging="35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</w:t>
            </w:r>
            <w:r w:rsidR="00BF21E9" w:rsidRPr="00FD27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84" w:type="dxa"/>
            <w:tcBorders>
              <w:top w:val="single" w:sz="4" w:space="0" w:color="auto"/>
              <w:bottom w:val="single" w:sz="4" w:space="0" w:color="auto"/>
            </w:tcBorders>
          </w:tcPr>
          <w:p w14:paraId="2CC6F04D" w14:textId="51FFBE6A" w:rsidR="008B4C64" w:rsidRPr="00FD2739" w:rsidRDefault="008B4C64" w:rsidP="008B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FD2739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НІКОЛАЄВ</w:t>
            </w:r>
          </w:p>
          <w:p w14:paraId="6C482371" w14:textId="0378E16B" w:rsidR="00BF21E9" w:rsidRPr="00FD2739" w:rsidRDefault="008B4C64" w:rsidP="007A1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2739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Іван Романович</w:t>
            </w:r>
          </w:p>
        </w:tc>
        <w:tc>
          <w:tcPr>
            <w:tcW w:w="4217" w:type="dxa"/>
            <w:tcBorders>
              <w:top w:val="single" w:sz="4" w:space="0" w:color="auto"/>
              <w:bottom w:val="single" w:sz="4" w:space="0" w:color="auto"/>
            </w:tcBorders>
          </w:tcPr>
          <w:p w14:paraId="26848596" w14:textId="052802AB" w:rsidR="00BF21E9" w:rsidRPr="00FD2739" w:rsidRDefault="007A1AE3" w:rsidP="00F81E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1AE3">
              <w:rPr>
                <w:rFonts w:ascii="Times New Roman" w:hAnsi="Times New Roman"/>
                <w:sz w:val="28"/>
                <w:szCs w:val="28"/>
              </w:rPr>
              <w:t>Метод та програмний засіб розпізнавання та аналізу об’єктів на відео</w:t>
            </w:r>
          </w:p>
        </w:tc>
        <w:tc>
          <w:tcPr>
            <w:tcW w:w="2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160E5C" w14:textId="77777777" w:rsidR="007A1AE3" w:rsidRPr="007A1AE3" w:rsidRDefault="007A1AE3" w:rsidP="007A1AE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1A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доцент,</w:t>
            </w:r>
          </w:p>
          <w:p w14:paraId="2731C52D" w14:textId="77777777" w:rsidR="007A1AE3" w:rsidRPr="007A1AE3" w:rsidRDefault="007A1AE3" w:rsidP="007A1AE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1A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к.т.н.</w:t>
            </w:r>
          </w:p>
          <w:p w14:paraId="450595BF" w14:textId="3B661C73" w:rsidR="00BF21E9" w:rsidRPr="00FD2739" w:rsidRDefault="007A1AE3" w:rsidP="007A1AE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1A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Олійник Ю.О.</w:t>
            </w:r>
          </w:p>
        </w:tc>
      </w:tr>
      <w:tr w:rsidR="008B4C64" w:rsidRPr="00FD2739" w14:paraId="4ED94F5F" w14:textId="77777777" w:rsidTr="00F16102">
        <w:trPr>
          <w:cantSplit/>
          <w:trHeight w:val="414"/>
          <w:jc w:val="center"/>
        </w:trPr>
        <w:tc>
          <w:tcPr>
            <w:tcW w:w="576" w:type="dxa"/>
            <w:vAlign w:val="center"/>
          </w:tcPr>
          <w:p w14:paraId="20E359B8" w14:textId="0DEB339F" w:rsidR="008B4C64" w:rsidRPr="00FD2739" w:rsidRDefault="007A1AE3" w:rsidP="00F81E60">
            <w:pPr>
              <w:tabs>
                <w:tab w:val="left" w:pos="0"/>
              </w:tabs>
              <w:spacing w:after="0" w:line="240" w:lineRule="auto"/>
              <w:ind w:left="392" w:hanging="358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lastRenderedPageBreak/>
              <w:t>6</w:t>
            </w:r>
            <w:r w:rsidR="008B4C64" w:rsidRPr="00FD273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2484" w:type="dxa"/>
            <w:tcBorders>
              <w:top w:val="single" w:sz="4" w:space="0" w:color="auto"/>
              <w:bottom w:val="single" w:sz="4" w:space="0" w:color="auto"/>
            </w:tcBorders>
          </w:tcPr>
          <w:p w14:paraId="262B461F" w14:textId="6D16FA46" w:rsidR="008B4C64" w:rsidRPr="00FD2739" w:rsidRDefault="008B4C64" w:rsidP="008B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FD2739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ПАШКОВСЬКИЙ</w:t>
            </w:r>
          </w:p>
          <w:p w14:paraId="4CF5A55C" w14:textId="4F6C6856" w:rsidR="008B4C64" w:rsidRPr="00FD2739" w:rsidRDefault="008B4C64" w:rsidP="007A1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2739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Євгеній Сергійович</w:t>
            </w:r>
          </w:p>
        </w:tc>
        <w:tc>
          <w:tcPr>
            <w:tcW w:w="4217" w:type="dxa"/>
            <w:tcBorders>
              <w:top w:val="single" w:sz="4" w:space="0" w:color="auto"/>
              <w:bottom w:val="single" w:sz="4" w:space="0" w:color="auto"/>
            </w:tcBorders>
          </w:tcPr>
          <w:p w14:paraId="06D59923" w14:textId="7F6BBF6E" w:rsidR="008B4C64" w:rsidRPr="00FD2739" w:rsidRDefault="007A1AE3" w:rsidP="00F81E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1AE3">
              <w:rPr>
                <w:rFonts w:ascii="Times New Roman" w:hAnsi="Times New Roman"/>
                <w:sz w:val="28"/>
                <w:szCs w:val="28"/>
              </w:rPr>
              <w:t>Програмне забезпечення інтерактивної системи перехоплення цілі з довільними перешкодами</w:t>
            </w:r>
          </w:p>
        </w:tc>
        <w:tc>
          <w:tcPr>
            <w:tcW w:w="2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D07E1D" w14:textId="561C0A15" w:rsidR="007A1AE3" w:rsidRPr="007A1AE3" w:rsidRDefault="007A1AE3" w:rsidP="007A1AE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1A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професор,</w:t>
            </w:r>
          </w:p>
          <w:p w14:paraId="3E82E857" w14:textId="77777777" w:rsidR="007A1AE3" w:rsidRPr="007A1AE3" w:rsidRDefault="007A1AE3" w:rsidP="007A1AE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1A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д.т.н., проф., засл.діяч</w:t>
            </w:r>
          </w:p>
          <w:p w14:paraId="4B60779B" w14:textId="1CCBEBA6" w:rsidR="008B4C64" w:rsidRPr="00FD2739" w:rsidRDefault="007A1AE3" w:rsidP="007A1AE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1A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Павлов О.А.</w:t>
            </w:r>
          </w:p>
        </w:tc>
      </w:tr>
      <w:tr w:rsidR="008B4C64" w:rsidRPr="00FD2739" w14:paraId="2C902BEF" w14:textId="77777777" w:rsidTr="00F16102">
        <w:trPr>
          <w:cantSplit/>
          <w:trHeight w:val="414"/>
          <w:jc w:val="center"/>
        </w:trPr>
        <w:tc>
          <w:tcPr>
            <w:tcW w:w="576" w:type="dxa"/>
            <w:vAlign w:val="center"/>
          </w:tcPr>
          <w:p w14:paraId="41236433" w14:textId="00DCC12D" w:rsidR="008B4C64" w:rsidRPr="00FD2739" w:rsidRDefault="007A1AE3" w:rsidP="00F81E60">
            <w:pPr>
              <w:tabs>
                <w:tab w:val="left" w:pos="0"/>
              </w:tabs>
              <w:spacing w:after="0" w:line="240" w:lineRule="auto"/>
              <w:ind w:left="392" w:hanging="358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7</w:t>
            </w:r>
            <w:r w:rsidR="008B4C64" w:rsidRPr="00FD273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2484" w:type="dxa"/>
            <w:tcBorders>
              <w:top w:val="single" w:sz="4" w:space="0" w:color="auto"/>
              <w:bottom w:val="single" w:sz="4" w:space="0" w:color="auto"/>
            </w:tcBorders>
          </w:tcPr>
          <w:p w14:paraId="05C7DFDB" w14:textId="0CEB9A5D" w:rsidR="008B4C64" w:rsidRPr="00FD2739" w:rsidRDefault="008B4C64" w:rsidP="007A1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2739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ТАНАСІЄНКО Олександр Вячеславович</w:t>
            </w:r>
          </w:p>
        </w:tc>
        <w:tc>
          <w:tcPr>
            <w:tcW w:w="4217" w:type="dxa"/>
            <w:tcBorders>
              <w:top w:val="single" w:sz="4" w:space="0" w:color="auto"/>
              <w:bottom w:val="single" w:sz="4" w:space="0" w:color="auto"/>
            </w:tcBorders>
          </w:tcPr>
          <w:p w14:paraId="5FE39A8A" w14:textId="39D54A92" w:rsidR="008B4C64" w:rsidRPr="00FD2739" w:rsidRDefault="007A1AE3" w:rsidP="00F81E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1AE3">
              <w:rPr>
                <w:rFonts w:ascii="Times New Roman" w:hAnsi="Times New Roman"/>
                <w:sz w:val="28"/>
                <w:szCs w:val="28"/>
              </w:rPr>
              <w:t>Метод та програмне забезпечення виявлення та аналізу маніпуляцій із застосуванням технологій Big Data</w:t>
            </w:r>
          </w:p>
        </w:tc>
        <w:tc>
          <w:tcPr>
            <w:tcW w:w="2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87F5EC" w14:textId="40C47904" w:rsidR="007A1AE3" w:rsidRPr="007A1AE3" w:rsidRDefault="007A1AE3" w:rsidP="007A1AE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1A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доцент,</w:t>
            </w:r>
          </w:p>
          <w:p w14:paraId="65F23C78" w14:textId="77777777" w:rsidR="007A1AE3" w:rsidRPr="007A1AE3" w:rsidRDefault="007A1AE3" w:rsidP="007A1AE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1A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к.т.н.</w:t>
            </w:r>
          </w:p>
          <w:p w14:paraId="39AC9300" w14:textId="2FC2019C" w:rsidR="008B4C64" w:rsidRPr="00FD2739" w:rsidRDefault="007A1AE3" w:rsidP="007A1AE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1A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Олійник Ю.О.</w:t>
            </w:r>
          </w:p>
        </w:tc>
      </w:tr>
      <w:tr w:rsidR="008B4C64" w:rsidRPr="00FD2739" w14:paraId="3414164A" w14:textId="77777777" w:rsidTr="00F16102">
        <w:trPr>
          <w:cantSplit/>
          <w:trHeight w:val="414"/>
          <w:jc w:val="center"/>
        </w:trPr>
        <w:tc>
          <w:tcPr>
            <w:tcW w:w="576" w:type="dxa"/>
            <w:vAlign w:val="center"/>
          </w:tcPr>
          <w:p w14:paraId="5034F526" w14:textId="792C7955" w:rsidR="008B4C64" w:rsidRPr="00FD2739" w:rsidRDefault="007A1AE3" w:rsidP="00F81E60">
            <w:pPr>
              <w:tabs>
                <w:tab w:val="left" w:pos="0"/>
              </w:tabs>
              <w:spacing w:after="0" w:line="240" w:lineRule="auto"/>
              <w:ind w:left="392" w:hanging="358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8</w:t>
            </w:r>
            <w:r w:rsidR="008B4C64" w:rsidRPr="00FD273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2484" w:type="dxa"/>
            <w:tcBorders>
              <w:top w:val="single" w:sz="4" w:space="0" w:color="auto"/>
              <w:bottom w:val="single" w:sz="4" w:space="0" w:color="auto"/>
            </w:tcBorders>
          </w:tcPr>
          <w:p w14:paraId="64175C9E" w14:textId="09A3AB34" w:rsidR="008B4C64" w:rsidRPr="00FD2739" w:rsidRDefault="008B4C64" w:rsidP="008B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FD2739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ШПИЛЬКА</w:t>
            </w:r>
          </w:p>
          <w:p w14:paraId="1AADA227" w14:textId="458DA392" w:rsidR="008B4C64" w:rsidRPr="00FD2739" w:rsidRDefault="008B4C64" w:rsidP="007A1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2739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Владислав Сергійович</w:t>
            </w:r>
          </w:p>
        </w:tc>
        <w:tc>
          <w:tcPr>
            <w:tcW w:w="4217" w:type="dxa"/>
            <w:tcBorders>
              <w:top w:val="single" w:sz="4" w:space="0" w:color="auto"/>
              <w:bottom w:val="single" w:sz="4" w:space="0" w:color="auto"/>
            </w:tcBorders>
          </w:tcPr>
          <w:p w14:paraId="12326DF7" w14:textId="4D65ABDD" w:rsidR="008B4C64" w:rsidRPr="00FD2739" w:rsidRDefault="007A1AE3" w:rsidP="00F81E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1AE3">
              <w:rPr>
                <w:rFonts w:ascii="Times New Roman" w:hAnsi="Times New Roman"/>
                <w:sz w:val="28"/>
                <w:szCs w:val="28"/>
              </w:rPr>
              <w:t>Метод та програмний засіб розпізнавання об’єктів у відеопотоці з урахуванням сусідніх кадрів</w:t>
            </w:r>
          </w:p>
        </w:tc>
        <w:tc>
          <w:tcPr>
            <w:tcW w:w="2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DBE90B" w14:textId="2C6E800F" w:rsidR="007A1AE3" w:rsidRPr="007A1AE3" w:rsidRDefault="007A1AE3" w:rsidP="007A1AE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1A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професор,</w:t>
            </w:r>
          </w:p>
          <w:p w14:paraId="60880BCF" w14:textId="77777777" w:rsidR="007A1AE3" w:rsidRPr="007A1AE3" w:rsidRDefault="007A1AE3" w:rsidP="007A1AE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1A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д.т.н., проф.</w:t>
            </w:r>
          </w:p>
          <w:p w14:paraId="33B14E42" w14:textId="6DB74F6A" w:rsidR="008B4C64" w:rsidRPr="00FD2739" w:rsidRDefault="007A1AE3" w:rsidP="007A1AE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1A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Стеценко І.В.</w:t>
            </w:r>
          </w:p>
        </w:tc>
      </w:tr>
    </w:tbl>
    <w:p w14:paraId="105D3BD0" w14:textId="77777777" w:rsidR="00B327CD" w:rsidRPr="00FD2739" w:rsidRDefault="00B327CD" w:rsidP="00453D2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8323632" w14:textId="77777777" w:rsidR="001211EB" w:rsidRPr="00FD2739" w:rsidRDefault="001211EB" w:rsidP="00453D2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955E24C" w14:textId="5B09E3EA" w:rsidR="00EF3E23" w:rsidRPr="00FD2739" w:rsidRDefault="00DF70C8" w:rsidP="00453D2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D2739">
        <w:rPr>
          <w:rFonts w:ascii="Times New Roman" w:hAnsi="Times New Roman"/>
          <w:sz w:val="28"/>
          <w:szCs w:val="28"/>
        </w:rPr>
        <w:t>З</w:t>
      </w:r>
      <w:r w:rsidR="00453D26" w:rsidRPr="00FD2739">
        <w:rPr>
          <w:rFonts w:ascii="Times New Roman" w:hAnsi="Times New Roman"/>
          <w:sz w:val="28"/>
          <w:szCs w:val="28"/>
        </w:rPr>
        <w:t>ав. кафедр</w:t>
      </w:r>
      <w:r w:rsidRPr="00FD2739">
        <w:rPr>
          <w:rFonts w:ascii="Times New Roman" w:hAnsi="Times New Roman"/>
          <w:sz w:val="28"/>
          <w:szCs w:val="28"/>
        </w:rPr>
        <w:t>и</w:t>
      </w:r>
      <w:r w:rsidR="00453D26" w:rsidRPr="00FD2739">
        <w:rPr>
          <w:rFonts w:ascii="Times New Roman" w:hAnsi="Times New Roman"/>
          <w:sz w:val="28"/>
          <w:szCs w:val="28"/>
        </w:rPr>
        <w:t xml:space="preserve"> </w:t>
      </w:r>
      <w:r w:rsidR="00B327CD" w:rsidRPr="00FD2739">
        <w:rPr>
          <w:rFonts w:ascii="Times New Roman" w:hAnsi="Times New Roman"/>
          <w:sz w:val="28"/>
          <w:szCs w:val="28"/>
        </w:rPr>
        <w:t>ІПІ</w:t>
      </w:r>
      <w:r w:rsidR="00453D26" w:rsidRPr="00FD2739">
        <w:rPr>
          <w:rFonts w:ascii="Times New Roman" w:hAnsi="Times New Roman"/>
          <w:sz w:val="28"/>
          <w:szCs w:val="28"/>
        </w:rPr>
        <w:tab/>
      </w:r>
      <w:r w:rsidR="00453D26" w:rsidRPr="00FD2739">
        <w:rPr>
          <w:rFonts w:ascii="Times New Roman" w:hAnsi="Times New Roman"/>
          <w:sz w:val="28"/>
          <w:szCs w:val="28"/>
        </w:rPr>
        <w:tab/>
      </w:r>
      <w:r w:rsidR="008B6FA8" w:rsidRPr="00FD2739">
        <w:rPr>
          <w:rFonts w:ascii="Times New Roman" w:hAnsi="Times New Roman"/>
          <w:sz w:val="28"/>
          <w:szCs w:val="28"/>
        </w:rPr>
        <w:tab/>
      </w:r>
      <w:r w:rsidR="008B6FA8" w:rsidRPr="00FD2739">
        <w:rPr>
          <w:rFonts w:ascii="Times New Roman" w:hAnsi="Times New Roman"/>
          <w:sz w:val="28"/>
          <w:szCs w:val="28"/>
        </w:rPr>
        <w:tab/>
      </w:r>
      <w:r w:rsidR="008B6FA8" w:rsidRPr="00FD2739">
        <w:rPr>
          <w:rFonts w:ascii="Times New Roman" w:hAnsi="Times New Roman"/>
          <w:sz w:val="28"/>
          <w:szCs w:val="28"/>
        </w:rPr>
        <w:tab/>
      </w:r>
      <w:r w:rsidR="00BA59E8" w:rsidRPr="00FD2739">
        <w:rPr>
          <w:rFonts w:ascii="Times New Roman" w:hAnsi="Times New Roman"/>
          <w:sz w:val="28"/>
          <w:szCs w:val="28"/>
        </w:rPr>
        <w:tab/>
      </w:r>
      <w:r w:rsidR="00B327CD" w:rsidRPr="00FD2739">
        <w:rPr>
          <w:rFonts w:ascii="Times New Roman" w:hAnsi="Times New Roman"/>
          <w:sz w:val="28"/>
          <w:szCs w:val="28"/>
        </w:rPr>
        <w:t>Едуард ЖАРІКОВ</w:t>
      </w:r>
    </w:p>
    <w:sectPr w:rsidR="00EF3E23" w:rsidRPr="00FD2739" w:rsidSect="004A1B5D">
      <w:headerReference w:type="even" r:id="rId8"/>
      <w:headerReference w:type="default" r:id="rId9"/>
      <w:headerReference w:type="first" r:id="rId10"/>
      <w:pgSz w:w="11906" w:h="16838"/>
      <w:pgMar w:top="1276" w:right="566" w:bottom="1418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CDE17" w14:textId="77777777" w:rsidR="0028521B" w:rsidRDefault="0028521B" w:rsidP="0088200A">
      <w:pPr>
        <w:spacing w:after="0" w:line="240" w:lineRule="auto"/>
      </w:pPr>
      <w:r>
        <w:separator/>
      </w:r>
    </w:p>
  </w:endnote>
  <w:endnote w:type="continuationSeparator" w:id="0">
    <w:p w14:paraId="11314B6D" w14:textId="77777777" w:rsidR="0028521B" w:rsidRDefault="0028521B" w:rsidP="00882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6E76A" w14:textId="77777777" w:rsidR="0028521B" w:rsidRDefault="0028521B" w:rsidP="0088200A">
      <w:pPr>
        <w:spacing w:after="0" w:line="240" w:lineRule="auto"/>
      </w:pPr>
      <w:r>
        <w:separator/>
      </w:r>
    </w:p>
  </w:footnote>
  <w:footnote w:type="continuationSeparator" w:id="0">
    <w:p w14:paraId="4FE696C5" w14:textId="77777777" w:rsidR="0028521B" w:rsidRDefault="0028521B" w:rsidP="008820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3FA21" w14:textId="77777777" w:rsidR="00453D26" w:rsidRDefault="00453D2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35060960"/>
      <w:docPartObj>
        <w:docPartGallery w:val="Page Numbers (Top of Page)"/>
        <w:docPartUnique/>
      </w:docPartObj>
    </w:sdtPr>
    <w:sdtEndPr/>
    <w:sdtContent>
      <w:p w14:paraId="75DB1A0D" w14:textId="2B0491F2" w:rsidR="00453D26" w:rsidRDefault="00453D2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2739" w:rsidRPr="00FD2739">
          <w:rPr>
            <w:noProof/>
            <w:lang w:val="ru-RU"/>
          </w:rPr>
          <w:t>2</w:t>
        </w:r>
        <w:r>
          <w:fldChar w:fldCharType="end"/>
        </w:r>
      </w:p>
    </w:sdtContent>
  </w:sdt>
  <w:p w14:paraId="71835A82" w14:textId="77777777" w:rsidR="00453D26" w:rsidRDefault="00453D26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9453C" w14:textId="77777777" w:rsidR="00453D26" w:rsidRDefault="00453D2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91372"/>
    <w:multiLevelType w:val="hybridMultilevel"/>
    <w:tmpl w:val="6D1AE432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 w15:restartNumberingAfterBreak="0">
    <w:nsid w:val="3E377AF2"/>
    <w:multiLevelType w:val="hybridMultilevel"/>
    <w:tmpl w:val="E6AC13D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 w15:restartNumberingAfterBreak="0">
    <w:nsid w:val="71B459B0"/>
    <w:multiLevelType w:val="hybridMultilevel"/>
    <w:tmpl w:val="06BEFF3E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 w15:restartNumberingAfterBreak="0">
    <w:nsid w:val="779B4600"/>
    <w:multiLevelType w:val="hybridMultilevel"/>
    <w:tmpl w:val="C09E28DA"/>
    <w:lvl w:ilvl="0" w:tplc="BBFC2AE8">
      <w:start w:val="1"/>
      <w:numFmt w:val="decimal"/>
      <w:lvlText w:val="%1."/>
      <w:lvlJc w:val="left"/>
      <w:pPr>
        <w:ind w:left="752" w:hanging="360"/>
      </w:pPr>
      <w:rPr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num w:numId="1" w16cid:durableId="1175388714">
    <w:abstractNumId w:val="3"/>
  </w:num>
  <w:num w:numId="2" w16cid:durableId="1868837361">
    <w:abstractNumId w:val="1"/>
  </w:num>
  <w:num w:numId="3" w16cid:durableId="359473800">
    <w:abstractNumId w:val="0"/>
  </w:num>
  <w:num w:numId="4" w16cid:durableId="17875042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67CD"/>
    <w:rsid w:val="0000232B"/>
    <w:rsid w:val="000065B6"/>
    <w:rsid w:val="000119EE"/>
    <w:rsid w:val="00013654"/>
    <w:rsid w:val="00020CB8"/>
    <w:rsid w:val="0002100A"/>
    <w:rsid w:val="0004529A"/>
    <w:rsid w:val="000548DF"/>
    <w:rsid w:val="000628E5"/>
    <w:rsid w:val="0006327F"/>
    <w:rsid w:val="000653EC"/>
    <w:rsid w:val="000719A6"/>
    <w:rsid w:val="00081182"/>
    <w:rsid w:val="00084E9A"/>
    <w:rsid w:val="000A4D3A"/>
    <w:rsid w:val="000D2129"/>
    <w:rsid w:val="000D48B6"/>
    <w:rsid w:val="000D4EE0"/>
    <w:rsid w:val="000E3F3A"/>
    <w:rsid w:val="000E5282"/>
    <w:rsid w:val="00117E01"/>
    <w:rsid w:val="001211EB"/>
    <w:rsid w:val="00126021"/>
    <w:rsid w:val="001269FA"/>
    <w:rsid w:val="001344F9"/>
    <w:rsid w:val="00152D50"/>
    <w:rsid w:val="00165869"/>
    <w:rsid w:val="001800CE"/>
    <w:rsid w:val="001A1289"/>
    <w:rsid w:val="001A19C3"/>
    <w:rsid w:val="001A251C"/>
    <w:rsid w:val="001B1FFF"/>
    <w:rsid w:val="001C0D54"/>
    <w:rsid w:val="001C72DF"/>
    <w:rsid w:val="001D5D8C"/>
    <w:rsid w:val="00200A2E"/>
    <w:rsid w:val="002042CD"/>
    <w:rsid w:val="00210DAF"/>
    <w:rsid w:val="00225C5A"/>
    <w:rsid w:val="00226140"/>
    <w:rsid w:val="00227588"/>
    <w:rsid w:val="002365FD"/>
    <w:rsid w:val="0024305E"/>
    <w:rsid w:val="00247808"/>
    <w:rsid w:val="002527B4"/>
    <w:rsid w:val="002627B7"/>
    <w:rsid w:val="0026295D"/>
    <w:rsid w:val="002647DF"/>
    <w:rsid w:val="00282225"/>
    <w:rsid w:val="00283936"/>
    <w:rsid w:val="0028521B"/>
    <w:rsid w:val="00290114"/>
    <w:rsid w:val="00291ACA"/>
    <w:rsid w:val="002A166A"/>
    <w:rsid w:val="002A3981"/>
    <w:rsid w:val="002B0F31"/>
    <w:rsid w:val="002B4FE0"/>
    <w:rsid w:val="002C421C"/>
    <w:rsid w:val="002C4E94"/>
    <w:rsid w:val="002D15DE"/>
    <w:rsid w:val="002E680D"/>
    <w:rsid w:val="002F282A"/>
    <w:rsid w:val="002F7619"/>
    <w:rsid w:val="0030000C"/>
    <w:rsid w:val="0030385F"/>
    <w:rsid w:val="003257B7"/>
    <w:rsid w:val="00325BD5"/>
    <w:rsid w:val="00326BA4"/>
    <w:rsid w:val="00355396"/>
    <w:rsid w:val="00361A05"/>
    <w:rsid w:val="003621F3"/>
    <w:rsid w:val="00362E77"/>
    <w:rsid w:val="00370326"/>
    <w:rsid w:val="00373EDB"/>
    <w:rsid w:val="003747DE"/>
    <w:rsid w:val="00380132"/>
    <w:rsid w:val="0039449A"/>
    <w:rsid w:val="003B01B8"/>
    <w:rsid w:val="003B2C21"/>
    <w:rsid w:val="003C005D"/>
    <w:rsid w:val="003D6D7C"/>
    <w:rsid w:val="003E1461"/>
    <w:rsid w:val="003F0CB3"/>
    <w:rsid w:val="003F6585"/>
    <w:rsid w:val="004032B1"/>
    <w:rsid w:val="00405AD0"/>
    <w:rsid w:val="00406168"/>
    <w:rsid w:val="00410B2A"/>
    <w:rsid w:val="00415ADD"/>
    <w:rsid w:val="00421EC6"/>
    <w:rsid w:val="00423343"/>
    <w:rsid w:val="004302F9"/>
    <w:rsid w:val="004407B7"/>
    <w:rsid w:val="0044223E"/>
    <w:rsid w:val="00442400"/>
    <w:rsid w:val="004460C0"/>
    <w:rsid w:val="00453D26"/>
    <w:rsid w:val="004609CC"/>
    <w:rsid w:val="00462767"/>
    <w:rsid w:val="00464A49"/>
    <w:rsid w:val="00464B69"/>
    <w:rsid w:val="00466EA1"/>
    <w:rsid w:val="00476644"/>
    <w:rsid w:val="0048515E"/>
    <w:rsid w:val="00497E80"/>
    <w:rsid w:val="004A1B5D"/>
    <w:rsid w:val="004A5C65"/>
    <w:rsid w:val="004C11DF"/>
    <w:rsid w:val="004D402E"/>
    <w:rsid w:val="004E3454"/>
    <w:rsid w:val="004E7952"/>
    <w:rsid w:val="004F463F"/>
    <w:rsid w:val="004F5C6A"/>
    <w:rsid w:val="004F652A"/>
    <w:rsid w:val="005071C5"/>
    <w:rsid w:val="00507962"/>
    <w:rsid w:val="0051018C"/>
    <w:rsid w:val="00512A42"/>
    <w:rsid w:val="005152AF"/>
    <w:rsid w:val="00517FF9"/>
    <w:rsid w:val="0052605F"/>
    <w:rsid w:val="00531E32"/>
    <w:rsid w:val="005365E0"/>
    <w:rsid w:val="005517AA"/>
    <w:rsid w:val="0055458D"/>
    <w:rsid w:val="00565C50"/>
    <w:rsid w:val="005700E2"/>
    <w:rsid w:val="00583134"/>
    <w:rsid w:val="00594400"/>
    <w:rsid w:val="0059533A"/>
    <w:rsid w:val="005976E9"/>
    <w:rsid w:val="005A2E3C"/>
    <w:rsid w:val="005A2E8B"/>
    <w:rsid w:val="005B5A6F"/>
    <w:rsid w:val="005C784C"/>
    <w:rsid w:val="005D6DE3"/>
    <w:rsid w:val="005E3502"/>
    <w:rsid w:val="005E4072"/>
    <w:rsid w:val="00603A95"/>
    <w:rsid w:val="00604F76"/>
    <w:rsid w:val="00614940"/>
    <w:rsid w:val="00615F6B"/>
    <w:rsid w:val="00622984"/>
    <w:rsid w:val="006248B4"/>
    <w:rsid w:val="00633F29"/>
    <w:rsid w:val="00636769"/>
    <w:rsid w:val="006430A9"/>
    <w:rsid w:val="00657286"/>
    <w:rsid w:val="006603DF"/>
    <w:rsid w:val="006622B3"/>
    <w:rsid w:val="00663E11"/>
    <w:rsid w:val="00675925"/>
    <w:rsid w:val="00685A29"/>
    <w:rsid w:val="006B1FBA"/>
    <w:rsid w:val="006C15C4"/>
    <w:rsid w:val="006D53A7"/>
    <w:rsid w:val="006D654E"/>
    <w:rsid w:val="006E043A"/>
    <w:rsid w:val="006E61C0"/>
    <w:rsid w:val="006F1E23"/>
    <w:rsid w:val="006F7F52"/>
    <w:rsid w:val="00723820"/>
    <w:rsid w:val="00724FDC"/>
    <w:rsid w:val="00730E00"/>
    <w:rsid w:val="00731191"/>
    <w:rsid w:val="00754297"/>
    <w:rsid w:val="007547DB"/>
    <w:rsid w:val="007548B0"/>
    <w:rsid w:val="00754D2C"/>
    <w:rsid w:val="00756FEC"/>
    <w:rsid w:val="00765814"/>
    <w:rsid w:val="007730FF"/>
    <w:rsid w:val="0078452D"/>
    <w:rsid w:val="00791BB4"/>
    <w:rsid w:val="00794F75"/>
    <w:rsid w:val="007A0033"/>
    <w:rsid w:val="007A1AE3"/>
    <w:rsid w:val="007A2ECD"/>
    <w:rsid w:val="007A30FC"/>
    <w:rsid w:val="007B07AD"/>
    <w:rsid w:val="007B21AC"/>
    <w:rsid w:val="007D073F"/>
    <w:rsid w:val="007E0309"/>
    <w:rsid w:val="007E2F95"/>
    <w:rsid w:val="007E61A6"/>
    <w:rsid w:val="007F1044"/>
    <w:rsid w:val="00803124"/>
    <w:rsid w:val="00805B8C"/>
    <w:rsid w:val="008131D1"/>
    <w:rsid w:val="00825006"/>
    <w:rsid w:val="008303B9"/>
    <w:rsid w:val="00831563"/>
    <w:rsid w:val="00835456"/>
    <w:rsid w:val="0085173F"/>
    <w:rsid w:val="00857860"/>
    <w:rsid w:val="00862B0C"/>
    <w:rsid w:val="00866644"/>
    <w:rsid w:val="008729BB"/>
    <w:rsid w:val="0087449D"/>
    <w:rsid w:val="0088200A"/>
    <w:rsid w:val="008863D8"/>
    <w:rsid w:val="008A522C"/>
    <w:rsid w:val="008B4378"/>
    <w:rsid w:val="008B4C64"/>
    <w:rsid w:val="008B6FA8"/>
    <w:rsid w:val="008C4F6D"/>
    <w:rsid w:val="008C7551"/>
    <w:rsid w:val="008D0B8E"/>
    <w:rsid w:val="008D70C2"/>
    <w:rsid w:val="008E702A"/>
    <w:rsid w:val="008F58A7"/>
    <w:rsid w:val="008F5F6A"/>
    <w:rsid w:val="008F7B1C"/>
    <w:rsid w:val="00903D61"/>
    <w:rsid w:val="0090774B"/>
    <w:rsid w:val="00920D78"/>
    <w:rsid w:val="009438FD"/>
    <w:rsid w:val="00943B1D"/>
    <w:rsid w:val="00947BC4"/>
    <w:rsid w:val="00951BE9"/>
    <w:rsid w:val="00966EC5"/>
    <w:rsid w:val="0097504E"/>
    <w:rsid w:val="00986F9D"/>
    <w:rsid w:val="009B5206"/>
    <w:rsid w:val="009C1CED"/>
    <w:rsid w:val="009C6F26"/>
    <w:rsid w:val="009E0C8A"/>
    <w:rsid w:val="009F4F50"/>
    <w:rsid w:val="00A01F1D"/>
    <w:rsid w:val="00A20007"/>
    <w:rsid w:val="00A278F8"/>
    <w:rsid w:val="00A54483"/>
    <w:rsid w:val="00A63B21"/>
    <w:rsid w:val="00A67385"/>
    <w:rsid w:val="00A70149"/>
    <w:rsid w:val="00A8276B"/>
    <w:rsid w:val="00AA0AD2"/>
    <w:rsid w:val="00AB326D"/>
    <w:rsid w:val="00AB6A4C"/>
    <w:rsid w:val="00AC338A"/>
    <w:rsid w:val="00AD62C5"/>
    <w:rsid w:val="00B14BFC"/>
    <w:rsid w:val="00B22B87"/>
    <w:rsid w:val="00B24759"/>
    <w:rsid w:val="00B264C1"/>
    <w:rsid w:val="00B304D9"/>
    <w:rsid w:val="00B327CD"/>
    <w:rsid w:val="00B667CD"/>
    <w:rsid w:val="00B7115D"/>
    <w:rsid w:val="00B7771E"/>
    <w:rsid w:val="00B96C6E"/>
    <w:rsid w:val="00B96EBA"/>
    <w:rsid w:val="00BA25FF"/>
    <w:rsid w:val="00BA59E8"/>
    <w:rsid w:val="00BC6908"/>
    <w:rsid w:val="00BD17D2"/>
    <w:rsid w:val="00BD6E61"/>
    <w:rsid w:val="00BD77B2"/>
    <w:rsid w:val="00BE1A9B"/>
    <w:rsid w:val="00BE558C"/>
    <w:rsid w:val="00BF15B5"/>
    <w:rsid w:val="00BF21E9"/>
    <w:rsid w:val="00BF3236"/>
    <w:rsid w:val="00C2036D"/>
    <w:rsid w:val="00C221BC"/>
    <w:rsid w:val="00C23A5D"/>
    <w:rsid w:val="00C30B09"/>
    <w:rsid w:val="00C516FD"/>
    <w:rsid w:val="00C5273E"/>
    <w:rsid w:val="00C53E09"/>
    <w:rsid w:val="00C839C9"/>
    <w:rsid w:val="00CA3B00"/>
    <w:rsid w:val="00CA3F04"/>
    <w:rsid w:val="00CB0BBD"/>
    <w:rsid w:val="00CB40C6"/>
    <w:rsid w:val="00CC00AA"/>
    <w:rsid w:val="00CC459B"/>
    <w:rsid w:val="00CE2BE4"/>
    <w:rsid w:val="00CE6632"/>
    <w:rsid w:val="00CE75F0"/>
    <w:rsid w:val="00D06F20"/>
    <w:rsid w:val="00D22948"/>
    <w:rsid w:val="00D30D68"/>
    <w:rsid w:val="00D446B6"/>
    <w:rsid w:val="00D515C0"/>
    <w:rsid w:val="00D54197"/>
    <w:rsid w:val="00D67B6B"/>
    <w:rsid w:val="00D76E1A"/>
    <w:rsid w:val="00D80188"/>
    <w:rsid w:val="00D8675C"/>
    <w:rsid w:val="00D96013"/>
    <w:rsid w:val="00DA155D"/>
    <w:rsid w:val="00DA3A5E"/>
    <w:rsid w:val="00DB4077"/>
    <w:rsid w:val="00DB4522"/>
    <w:rsid w:val="00DB4BA4"/>
    <w:rsid w:val="00DC4EDD"/>
    <w:rsid w:val="00DD2D86"/>
    <w:rsid w:val="00DE1692"/>
    <w:rsid w:val="00DE2496"/>
    <w:rsid w:val="00DF247C"/>
    <w:rsid w:val="00DF70C8"/>
    <w:rsid w:val="00E00B35"/>
    <w:rsid w:val="00E04626"/>
    <w:rsid w:val="00E10ECE"/>
    <w:rsid w:val="00E24828"/>
    <w:rsid w:val="00E37282"/>
    <w:rsid w:val="00E568F3"/>
    <w:rsid w:val="00E57D4E"/>
    <w:rsid w:val="00E60723"/>
    <w:rsid w:val="00E666A8"/>
    <w:rsid w:val="00E83595"/>
    <w:rsid w:val="00E85942"/>
    <w:rsid w:val="00EA5641"/>
    <w:rsid w:val="00EB0DFF"/>
    <w:rsid w:val="00EB3B11"/>
    <w:rsid w:val="00EB3D40"/>
    <w:rsid w:val="00EC0182"/>
    <w:rsid w:val="00EC5847"/>
    <w:rsid w:val="00ED1672"/>
    <w:rsid w:val="00EF3E23"/>
    <w:rsid w:val="00F03860"/>
    <w:rsid w:val="00F11986"/>
    <w:rsid w:val="00F14F76"/>
    <w:rsid w:val="00F434E6"/>
    <w:rsid w:val="00F451DE"/>
    <w:rsid w:val="00F52BE8"/>
    <w:rsid w:val="00F670E4"/>
    <w:rsid w:val="00F67237"/>
    <w:rsid w:val="00F7178C"/>
    <w:rsid w:val="00F81E60"/>
    <w:rsid w:val="00F87486"/>
    <w:rsid w:val="00F959D2"/>
    <w:rsid w:val="00FA1803"/>
    <w:rsid w:val="00FB33BF"/>
    <w:rsid w:val="00FC75C2"/>
    <w:rsid w:val="00FD2739"/>
    <w:rsid w:val="00FF336A"/>
    <w:rsid w:val="00FF3E0A"/>
    <w:rsid w:val="00FF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125F54B"/>
  <w15:docId w15:val="{9AB619F2-F2EF-4BB3-99B9-07460460B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6F26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6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67CD"/>
    <w:rPr>
      <w:rFonts w:ascii="Tahoma" w:eastAsia="Calibri" w:hAnsi="Tahoma" w:cs="Tahoma"/>
      <w:sz w:val="16"/>
      <w:szCs w:val="16"/>
      <w:lang w:val="uk-UA"/>
    </w:rPr>
  </w:style>
  <w:style w:type="paragraph" w:styleId="a5">
    <w:name w:val="header"/>
    <w:basedOn w:val="a"/>
    <w:link w:val="a6"/>
    <w:uiPriority w:val="99"/>
    <w:unhideWhenUsed/>
    <w:rsid w:val="00882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88200A"/>
    <w:rPr>
      <w:rFonts w:ascii="Calibri" w:eastAsia="Calibri" w:hAnsi="Calibri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882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88200A"/>
    <w:rPr>
      <w:rFonts w:ascii="Calibri" w:eastAsia="Calibri" w:hAnsi="Calibri" w:cs="Times New Roman"/>
      <w:lang w:val="uk-UA"/>
    </w:rPr>
  </w:style>
  <w:style w:type="paragraph" w:styleId="a9">
    <w:name w:val="List Paragraph"/>
    <w:basedOn w:val="a"/>
    <w:uiPriority w:val="34"/>
    <w:qFormat/>
    <w:rsid w:val="00A8276B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200A2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00A2E"/>
    <w:pPr>
      <w:spacing w:line="240" w:lineRule="auto"/>
    </w:pPr>
    <w:rPr>
      <w:sz w:val="20"/>
      <w:szCs w:val="20"/>
    </w:rPr>
  </w:style>
  <w:style w:type="character" w:customStyle="1" w:styleId="ac">
    <w:name w:val="Текст примітки Знак"/>
    <w:basedOn w:val="a0"/>
    <w:link w:val="ab"/>
    <w:uiPriority w:val="99"/>
    <w:semiHidden/>
    <w:rsid w:val="00200A2E"/>
    <w:rPr>
      <w:rFonts w:ascii="Calibri" w:eastAsia="Calibri" w:hAnsi="Calibri" w:cs="Times New Roman"/>
      <w:sz w:val="20"/>
      <w:szCs w:val="20"/>
      <w:lang w:val="uk-UA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00A2E"/>
    <w:rPr>
      <w:b/>
      <w:bCs/>
    </w:rPr>
  </w:style>
  <w:style w:type="character" w:customStyle="1" w:styleId="ae">
    <w:name w:val="Тема примітки Знак"/>
    <w:basedOn w:val="ac"/>
    <w:link w:val="ad"/>
    <w:uiPriority w:val="99"/>
    <w:semiHidden/>
    <w:rsid w:val="00200A2E"/>
    <w:rPr>
      <w:rFonts w:ascii="Calibri" w:eastAsia="Calibri" w:hAnsi="Calibri" w:cs="Times New Roman"/>
      <w:b/>
      <w:bCs/>
      <w:sz w:val="20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61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63EC8-7BEE-4C23-9B1E-B5D767FA5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1210</Words>
  <Characters>690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Tetiana Likhouzova</cp:lastModifiedBy>
  <cp:revision>6</cp:revision>
  <cp:lastPrinted>2019-10-21T09:08:00Z</cp:lastPrinted>
  <dcterms:created xsi:type="dcterms:W3CDTF">2022-04-07T09:37:00Z</dcterms:created>
  <dcterms:modified xsi:type="dcterms:W3CDTF">2026-02-26T12:34:00Z</dcterms:modified>
</cp:coreProperties>
</file>